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06" w:rsidRDefault="00122906" w:rsidP="00122906">
      <w:pPr>
        <w:pStyle w:val="Default"/>
      </w:pPr>
    </w:p>
    <w:p w:rsidR="00122906" w:rsidRPr="00766844" w:rsidRDefault="00122906" w:rsidP="00766844">
      <w:pPr>
        <w:pStyle w:val="Default"/>
        <w:spacing w:line="360" w:lineRule="auto"/>
        <w:jc w:val="right"/>
      </w:pPr>
      <w:r w:rsidRPr="00766844">
        <w:rPr>
          <w:b/>
          <w:bCs/>
        </w:rPr>
        <w:t>Załącznik nr 1</w:t>
      </w:r>
    </w:p>
    <w:p w:rsidR="00766844" w:rsidRPr="00766844" w:rsidRDefault="00766844" w:rsidP="00766844">
      <w:pPr>
        <w:pStyle w:val="Default"/>
        <w:spacing w:line="360" w:lineRule="auto"/>
        <w:jc w:val="both"/>
        <w:rPr>
          <w:b/>
          <w:bCs/>
        </w:rPr>
      </w:pPr>
    </w:p>
    <w:p w:rsidR="00122906" w:rsidRPr="00766844" w:rsidRDefault="00122906" w:rsidP="00766844">
      <w:pPr>
        <w:pStyle w:val="Default"/>
        <w:spacing w:line="360" w:lineRule="auto"/>
        <w:jc w:val="center"/>
        <w:rPr>
          <w:b/>
          <w:bCs/>
        </w:rPr>
      </w:pPr>
      <w:r w:rsidRPr="00766844">
        <w:rPr>
          <w:b/>
          <w:bCs/>
        </w:rPr>
        <w:t>FORMULARZ OFERTOWY</w:t>
      </w:r>
    </w:p>
    <w:p w:rsidR="00766844" w:rsidRPr="00766844" w:rsidRDefault="00766844" w:rsidP="00766844">
      <w:pPr>
        <w:pStyle w:val="Default"/>
        <w:spacing w:line="360" w:lineRule="auto"/>
        <w:jc w:val="both"/>
      </w:pPr>
    </w:p>
    <w:p w:rsidR="00122906" w:rsidRPr="00766844" w:rsidRDefault="00122906" w:rsidP="00766844">
      <w:pPr>
        <w:pStyle w:val="Default"/>
        <w:spacing w:line="360" w:lineRule="auto"/>
        <w:ind w:firstLine="708"/>
        <w:jc w:val="both"/>
      </w:pPr>
      <w:r w:rsidRPr="00766844">
        <w:t xml:space="preserve">W odpowiedzi na ogłoszenie o zamówieniu przystępujemy do udziału w postępowaniu o udzielenie zamówienia publicznego w trybie przetargu nieograniczonego o wartości szacunkowej powyżej 30 000 euro a nie przekraczających kwot określonych wart. 11 ust. 8 ustawy z dnia 29 stycznia 2004r. Prawo zamówień publicznych ( </w:t>
      </w:r>
      <w:proofErr w:type="spellStart"/>
      <w:r w:rsidRPr="00766844">
        <w:t>Dz.U</w:t>
      </w:r>
      <w:proofErr w:type="spellEnd"/>
      <w:r w:rsidRPr="00766844">
        <w:t xml:space="preserve">. z 2013r, poz. 907 ze zm.) którego przedmiotem jest: </w:t>
      </w:r>
      <w:r w:rsidR="00B42C60">
        <w:t>„</w:t>
      </w:r>
      <w:r w:rsidR="00B42C60">
        <w:rPr>
          <w:b/>
          <w:bCs/>
        </w:rPr>
        <w:t>udzielenie kredytu na spłatę wcześniej zaciągniętych kredytów”</w:t>
      </w:r>
      <w:r w:rsidRPr="00766844">
        <w:rPr>
          <w:b/>
          <w:bCs/>
        </w:rPr>
        <w:t xml:space="preserve"> </w:t>
      </w:r>
    </w:p>
    <w:p w:rsidR="00122906" w:rsidRPr="00766844" w:rsidRDefault="00766844" w:rsidP="00766844">
      <w:pPr>
        <w:pStyle w:val="Default"/>
        <w:spacing w:line="360" w:lineRule="auto"/>
        <w:jc w:val="both"/>
      </w:pPr>
      <w:r>
        <w:t xml:space="preserve">Nazwa </w:t>
      </w:r>
      <w:r w:rsidR="00122906" w:rsidRPr="00766844">
        <w:t>Wykonawcy...........................................................................................</w:t>
      </w:r>
      <w:r>
        <w:t>...........................</w:t>
      </w:r>
      <w:r w:rsidR="00122906" w:rsidRPr="00766844">
        <w:t xml:space="preserve">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.............................................................................................................................</w:t>
      </w:r>
      <w:r w:rsidR="00766844">
        <w:t>..........................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( w przypadku składania oferty przez podmioty występujące wspólnie podać nazwy firm i dokładne adresy wszystkich wspólników spółki cywilnej lub członków konsorcjum)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Siedziba...............................................................................................................</w:t>
      </w:r>
      <w:r w:rsidR="00766844">
        <w:t>..........................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Nr telefonu/faks.....................................................................................</w:t>
      </w:r>
      <w:r w:rsidR="00766844">
        <w:t>...........................</w:t>
      </w:r>
      <w:r w:rsidRPr="00766844">
        <w:t xml:space="preserve">.............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Dane dotyczące Zamawiającego 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GMINA KRYNKI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ul. Garbarska 16</w:t>
      </w:r>
      <w:r w:rsidR="00122906" w:rsidRPr="00766844">
        <w:rPr>
          <w:b/>
          <w:bCs/>
        </w:rPr>
        <w:t xml:space="preserve"> 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16-120 Krynki</w:t>
      </w:r>
    </w:p>
    <w:p w:rsidR="00122906" w:rsidRPr="00766844" w:rsidRDefault="00382FF3" w:rsidP="00B42C60">
      <w:pPr>
        <w:pStyle w:val="Default"/>
        <w:numPr>
          <w:ilvl w:val="0"/>
          <w:numId w:val="2"/>
        </w:numPr>
        <w:spacing w:line="360" w:lineRule="auto"/>
        <w:jc w:val="both"/>
      </w:pPr>
      <w:r>
        <w:t>Oferujemy Gminie Krynki</w:t>
      </w:r>
      <w:r w:rsidR="00122906" w:rsidRPr="00766844">
        <w:t xml:space="preserve"> udz</w:t>
      </w:r>
      <w:r w:rsidR="00B42C60">
        <w:t xml:space="preserve">ielenie kredytu w kwocie……… </w:t>
      </w:r>
      <w:r w:rsidR="00122906" w:rsidRPr="00766844">
        <w:rPr>
          <w:b/>
          <w:bCs/>
        </w:rPr>
        <w:t xml:space="preserve"> </w:t>
      </w:r>
      <w:r w:rsidR="00122906" w:rsidRPr="00766844">
        <w:t xml:space="preserve">przeznaczonego na </w:t>
      </w:r>
      <w:r w:rsidR="00B42C60">
        <w:t xml:space="preserve"> spłatę wcześniej zaciągniętych kredytów</w:t>
      </w:r>
      <w:r w:rsidR="00122906" w:rsidRPr="00766844">
        <w:t xml:space="preserve"> </w:t>
      </w:r>
      <w:r w:rsidR="00B42C60">
        <w:t>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Oprocentowanie kredytu zmienne w oparciu o WIBOR 1M. Kredyt będzie oprocentowany według zmiennej stopy procentowej, równej stopie WIBOR dla depozytów jednomiesięcznych na rynku międzybankowym powiększonego o marżę procentową banku.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Zmienna wysokość stawki WIBOR 1M w trakcie trwania umowy ustalana będzie w pierwszym dniu kolejnego miesiąca kalendarzowego, przyjmując wysokość stawki WIBOR 1M jako średnią arytmetyczną z miesiąca poprzedzającego zmianę oprocentowania. Dla pierwszego okresu naliczenia odsetek przyjmuje się stawkę WIBOR 1 M jako średnią arytmetyczną z miesiąca poprzedzającego miesiąc, w którym nastąpiło uruchomienie kredytu. </w:t>
      </w:r>
    </w:p>
    <w:p w:rsidR="00122906" w:rsidRPr="00766844" w:rsidRDefault="00122906" w:rsidP="00766844">
      <w:pPr>
        <w:pStyle w:val="Default"/>
        <w:pageBreakBefore/>
        <w:spacing w:line="360" w:lineRule="auto"/>
        <w:jc w:val="both"/>
      </w:pPr>
      <w:r w:rsidRPr="00766844">
        <w:lastRenderedPageBreak/>
        <w:t xml:space="preserve">- Spłata odsetek na bieżąco od kwoty aktualnie wykorzystywanego </w:t>
      </w:r>
      <w:r w:rsidR="00B42C60">
        <w:t xml:space="preserve"> kwartalnie w ostatnim dniu miesiąca kończącego kwartał.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Uruchomienie kredytu - </w:t>
      </w:r>
      <w:r w:rsidR="00B42C60">
        <w:t xml:space="preserve"> z chwilą podpisania umowy</w:t>
      </w:r>
      <w:r w:rsidRPr="00766844">
        <w:t xml:space="preserve">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Zabezpieczenie kredytu - weksel in blanco z deklaracją wekslową i oświadczeniem o poddaniu się egzekucji.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Podstawą obliczenia ceny kredytu jest: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1) oprocentowanie kredytu, które jest równe: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WIBOR 1M wg stanu na dzień …………. + ……….. % marży ryzyka kredytowego,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co łącznie wg stanu na dzień …………. r. wynosi ………….%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Cena kredytu w PLN na dzień składania oferty - wysokość odsetek naliczonych za cały okres spłaty wynosi ogółem: …………………………………………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/ słownie:………………………………………………………………………………… /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2. Termin realizacji zamówienia: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>Udzielenie k</w:t>
      </w:r>
      <w:r w:rsidR="00B52278">
        <w:rPr>
          <w:b/>
          <w:bCs/>
        </w:rPr>
        <w:t>redytu – z chwilą podpisania umowy.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3. Oświadczany, że zapoznaliśmy się ze specyfikacją istotnych warunków zamówienia i akceptujemy ją bez zastrzeżeń.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4. Oświadczamy, że uważamy się za związanych niniejszą ofertą przez okres 30 dni od dnia składania ofert. </w:t>
      </w:r>
    </w:p>
    <w:p w:rsidR="00122906" w:rsidRPr="00766844" w:rsidRDefault="00B52278" w:rsidP="00766844">
      <w:pPr>
        <w:pStyle w:val="Default"/>
        <w:spacing w:line="360" w:lineRule="auto"/>
        <w:jc w:val="both"/>
      </w:pPr>
      <w:r>
        <w:t xml:space="preserve"> 5</w:t>
      </w:r>
      <w:r w:rsidR="00122906" w:rsidRPr="00766844">
        <w:t>. Zamówienie zamierzamy/nie zamierzamy wykonać sami.</w:t>
      </w:r>
      <w:r w:rsidR="00122906" w:rsidRPr="00766844">
        <w:rPr>
          <w:b/>
          <w:bCs/>
        </w:rPr>
        <w:t xml:space="preserve">* </w:t>
      </w:r>
    </w:p>
    <w:p w:rsidR="00122906" w:rsidRPr="00766844" w:rsidRDefault="00B52278" w:rsidP="00766844">
      <w:pPr>
        <w:pStyle w:val="Default"/>
        <w:spacing w:line="360" w:lineRule="auto"/>
        <w:jc w:val="both"/>
      </w:pPr>
      <w:r>
        <w:t>6</w:t>
      </w:r>
      <w:bookmarkStart w:id="0" w:name="_GoBack"/>
      <w:bookmarkEnd w:id="0"/>
      <w:r w:rsidR="00122906" w:rsidRPr="00766844">
        <w:t xml:space="preserve">. Zamówienie wykonamy jako konsorcjum pod przewodnictwem ………………………….*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i/>
          <w:iCs/>
        </w:rPr>
        <w:t xml:space="preserve">nazwa firmy wiodącej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* niepotrzebne skreślić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...................................................... </w:t>
      </w:r>
      <w:r w:rsidR="0067394D">
        <w:rPr>
          <w:b/>
          <w:bCs/>
        </w:rPr>
        <w:t xml:space="preserve">                                  </w:t>
      </w:r>
      <w:r w:rsidRPr="00766844">
        <w:rPr>
          <w:b/>
          <w:bCs/>
        </w:rPr>
        <w:t xml:space="preserve">........................................................... </w:t>
      </w:r>
    </w:p>
    <w:p w:rsidR="00A431EF" w:rsidRPr="00766844" w:rsidRDefault="0067394D" w:rsidP="00766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miejscowość                                                                   </w:t>
      </w:r>
      <w:r w:rsidR="00122906" w:rsidRPr="00766844">
        <w:rPr>
          <w:rFonts w:ascii="Times New Roman" w:hAnsi="Times New Roman" w:cs="Times New Roman"/>
          <w:sz w:val="24"/>
          <w:szCs w:val="24"/>
        </w:rPr>
        <w:t xml:space="preserve"> podpis i pieczątka imienna</w:t>
      </w:r>
    </w:p>
    <w:sectPr w:rsidR="00A431EF" w:rsidRPr="00766844" w:rsidSect="00CC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229"/>
    <w:multiLevelType w:val="hybridMultilevel"/>
    <w:tmpl w:val="6EFE6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547FB"/>
    <w:multiLevelType w:val="hybridMultilevel"/>
    <w:tmpl w:val="3236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906"/>
    <w:rsid w:val="00122906"/>
    <w:rsid w:val="00382FF3"/>
    <w:rsid w:val="0067394D"/>
    <w:rsid w:val="00766844"/>
    <w:rsid w:val="00A431EF"/>
    <w:rsid w:val="00B42C60"/>
    <w:rsid w:val="00B52278"/>
    <w:rsid w:val="00CC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2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gskrouba</cp:lastModifiedBy>
  <cp:revision>6</cp:revision>
  <cp:lastPrinted>2014-11-07T07:18:00Z</cp:lastPrinted>
  <dcterms:created xsi:type="dcterms:W3CDTF">2014-10-21T12:18:00Z</dcterms:created>
  <dcterms:modified xsi:type="dcterms:W3CDTF">2014-11-07T07:18:00Z</dcterms:modified>
</cp:coreProperties>
</file>